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500" w:type="dxa"/>
        <w:tblInd w:w="-1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2790"/>
        <w:gridCol w:w="3990"/>
        <w:gridCol w:w="40"/>
        <w:gridCol w:w="1910"/>
        <w:gridCol w:w="4720"/>
        <w:gridCol w:w="40"/>
      </w:tblGrid>
      <w:tr w:rsidR="00A579A0" w:rsidRPr="00DA239C" w14:paraId="49242F49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45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KLAUSIMYNAS TIEKĖJAMS/</w:t>
            </w:r>
          </w:p>
          <w:p w14:paraId="49242F46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QUESTIONNAIRE FOR SUPPLIERS</w:t>
            </w:r>
          </w:p>
          <w:p w14:paraId="49242F47" w14:textId="77777777" w:rsidR="005029F8" w:rsidRPr="00DA239C" w:rsidRDefault="005029F8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48" w14:textId="77777777" w:rsidR="005029F8" w:rsidRPr="00DA239C" w:rsidRDefault="005029F8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A579A0" w:rsidRPr="00DA239C" w14:paraId="49242F4C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4A" w14:textId="77777777" w:rsidR="005029F8" w:rsidRPr="00DA239C" w:rsidRDefault="00F075A5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Informacija apie tiekėją/</w:t>
            </w:r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Information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about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4B" w14:textId="77777777" w:rsidR="005029F8" w:rsidRPr="00DA239C" w:rsidRDefault="005029F8">
            <w:pPr>
              <w:pStyle w:val="ListParagraph"/>
              <w:ind w:left="340" w:hanging="270"/>
              <w:rPr>
                <w:rFonts w:ascii="Arial" w:hAnsi="Arial" w:cs="Arial"/>
                <w:lang w:val="lt-LT"/>
              </w:rPr>
            </w:pPr>
          </w:p>
        </w:tc>
      </w:tr>
      <w:tr w:rsidR="00A579A0" w:rsidRPr="00DA239C" w14:paraId="49242F53" w14:textId="77777777" w:rsidTr="00A579A0">
        <w:trPr>
          <w:gridBefore w:val="1"/>
          <w:wBefore w:w="10" w:type="dxa"/>
        </w:trPr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4D" w14:textId="77777777" w:rsidR="005029F8" w:rsidRPr="00DA239C" w:rsidRDefault="00F075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pavadinimai/</w:t>
            </w:r>
          </w:p>
          <w:p w14:paraId="49242F4E" w14:textId="77777777" w:rsidR="005029F8" w:rsidRPr="00DA239C" w:rsidRDefault="00F075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 xml:space="preserve">Name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Supplier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/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Names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Economic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entities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group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Suppliers</w:t>
            </w:r>
            <w:proofErr w:type="spellEnd"/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4F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  <w:p w14:paraId="49242F50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1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2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A579A0" w:rsidRPr="00DA239C" w14:paraId="49242F59" w14:textId="77777777" w:rsidTr="00A579A0">
        <w:trPr>
          <w:gridBefore w:val="1"/>
          <w:wBefore w:w="10" w:type="dxa"/>
        </w:trPr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54" w14:textId="77777777" w:rsidR="005029F8" w:rsidRPr="00DA239C" w:rsidRDefault="00F075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Tiekėjo / Ūkio subjektų grupės atsakingo asmens vardas, pavardė, telefono numeris, elektroninis paštas/</w:t>
            </w:r>
          </w:p>
          <w:p w14:paraId="49242F55" w14:textId="77777777" w:rsidR="005029F8" w:rsidRPr="00DA239C" w:rsidRDefault="00F075A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Suppliers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/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Economic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Entities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group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name,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surname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telephone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number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, e-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mail</w:t>
            </w:r>
            <w:proofErr w:type="spellEnd"/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6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7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8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A579A0" w:rsidRPr="00DA239C" w14:paraId="49242F5C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5A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B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A579A0" w:rsidRPr="00DA239C" w14:paraId="49242F5F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5D" w14:textId="77777777" w:rsidR="005029F8" w:rsidRPr="00DA239C" w:rsidRDefault="00F075A5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Tiekėjo komentarai, siūlymai/</w:t>
            </w:r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Comments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suggestions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5E" w14:textId="77777777" w:rsidR="005029F8" w:rsidRPr="00DA239C" w:rsidRDefault="005029F8">
            <w:pPr>
              <w:pStyle w:val="ListParagraph"/>
              <w:ind w:left="250" w:hanging="180"/>
              <w:rPr>
                <w:rFonts w:ascii="Arial" w:hAnsi="Arial" w:cs="Arial"/>
                <w:lang w:val="lt-LT"/>
              </w:rPr>
            </w:pPr>
          </w:p>
        </w:tc>
      </w:tr>
      <w:tr w:rsidR="00A579A0" w:rsidRPr="00DA239C" w14:paraId="49242F62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60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61" w14:textId="77777777" w:rsidR="005029F8" w:rsidRPr="00DA239C" w:rsidRDefault="005029F8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A579A0" w:rsidRPr="00DA239C" w14:paraId="49242F6A" w14:textId="77777777" w:rsidTr="00A579A0">
        <w:trPr>
          <w:gridBefore w:val="1"/>
          <w:wBefore w:w="10" w:type="dxa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63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Nuostata/</w:t>
            </w:r>
          </w:p>
          <w:p w14:paraId="49242F64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Provision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65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Klausimas/</w:t>
            </w:r>
          </w:p>
          <w:p w14:paraId="49242F66" w14:textId="77777777" w:rsidR="005029F8" w:rsidRPr="00DA239C" w:rsidRDefault="00F075A5">
            <w:pPr>
              <w:jc w:val="center"/>
              <w:rPr>
                <w:rFonts w:ascii="Arial" w:hAnsi="Arial" w:cs="Arial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Question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/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67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Teikiamas komentaras/siūlymas/</w:t>
            </w:r>
          </w:p>
          <w:p w14:paraId="49242F68" w14:textId="77777777" w:rsidR="005029F8" w:rsidRPr="00DA239C" w:rsidRDefault="00F075A5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Provided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comment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/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suggestion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69" w14:textId="77777777" w:rsidR="005029F8" w:rsidRPr="00DA239C" w:rsidRDefault="005029F8">
            <w:pPr>
              <w:jc w:val="center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</w:tr>
      <w:tr w:rsidR="00A579A0" w:rsidRPr="00DA239C" w14:paraId="49242F6D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6B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E8E8E8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6C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74" w14:textId="77777777" w:rsidTr="00A579A0">
        <w:trPr>
          <w:gridBefore w:val="1"/>
          <w:wBefore w:w="10" w:type="dxa"/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6E" w14:textId="77777777" w:rsidR="005029F8" w:rsidRPr="00DA239C" w:rsidRDefault="00F075A5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Techninė specifikacija ir priedai/</w:t>
            </w:r>
          </w:p>
          <w:p w14:paraId="49242F6F" w14:textId="77777777" w:rsidR="005029F8" w:rsidRPr="00DA239C" w:rsidRDefault="00F075A5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Technical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Specification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Annexes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0" w14:textId="77777777" w:rsidR="005029F8" w:rsidRPr="00DA239C" w:rsidRDefault="00F075A5">
            <w:pPr>
              <w:pStyle w:val="ListParagraph"/>
              <w:numPr>
                <w:ilvl w:val="0"/>
                <w:numId w:val="2"/>
              </w:numPr>
              <w:ind w:left="270" w:hanging="284"/>
              <w:jc w:val="both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Ar Techninėje specifikacijoje ir jos prieduose yra reikalavimų, kurie jūsų nuomone yra dviprasmiški ir/arba neaiškūs? Prašome pateikti argumentuotas pastabas/klausimus, nurodyti konkrečius punktus bei Pirkimo objekto dalį./</w:t>
            </w:r>
          </w:p>
          <w:p w14:paraId="49242F71" w14:textId="77777777" w:rsidR="005029F8" w:rsidRPr="00DA239C" w:rsidRDefault="00F075A5">
            <w:pPr>
              <w:pStyle w:val="ListParagraph"/>
              <w:ind w:left="270"/>
              <w:jc w:val="both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 xml:space="preserve">Are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there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requirements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Technical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specification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Annexes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your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opinion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are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ambiguous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/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unclear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Please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provide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reasoned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comments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/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questions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exact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clauses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Part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object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2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73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7A" w14:textId="77777777" w:rsidTr="00A579A0">
        <w:trPr>
          <w:gridBefore w:val="1"/>
          <w:wBefore w:w="10" w:type="dxa"/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5" w14:textId="77777777" w:rsidR="005029F8" w:rsidRPr="00DA239C" w:rsidRDefault="005029F8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6" w14:textId="77777777" w:rsidR="005029F8" w:rsidRPr="00DA239C" w:rsidRDefault="00F075A5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Ar Techninėje specifikacijoje yra reikalavimų, kurie Jūsų nuomone apriboja galimybę dalyvauti pirkime ir pateikti pasiūlymą? Prašome pateikti argumentuotas pastabas/klausimus, nurodyti konkrečius punktus bei Pirkimo objekto dalį./</w:t>
            </w:r>
          </w:p>
          <w:p w14:paraId="49242F77" w14:textId="77777777" w:rsidR="005029F8" w:rsidRPr="00DA239C" w:rsidRDefault="00F075A5">
            <w:pPr>
              <w:ind w:left="268" w:hanging="268"/>
              <w:jc w:val="both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 xml:space="preserve">     Are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there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any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requirements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Technical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Specification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your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opinion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limit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ability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to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participate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submit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a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Tender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Please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provide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reasoned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comments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/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questions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exact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clauses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Part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object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8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79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80" w14:textId="77777777" w:rsidTr="00A579A0">
        <w:trPr>
          <w:gridBefore w:val="1"/>
          <w:wBefore w:w="10" w:type="dxa"/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B" w14:textId="77777777" w:rsidR="005029F8" w:rsidRPr="00DA239C" w:rsidRDefault="005029F8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C" w14:textId="6F6CBA0A" w:rsidR="005029F8" w:rsidRPr="00DA239C" w:rsidRDefault="00F075A5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 xml:space="preserve">Ar teikdami pasiūlymą galėsite pateikti visus dokumentus, nurodytus Techninės specifikacijos </w:t>
            </w:r>
            <w:r w:rsidR="004B1252">
              <w:rPr>
                <w:rFonts w:ascii="Arial" w:hAnsi="Arial" w:cs="Arial"/>
                <w:szCs w:val="20"/>
                <w:lang w:val="lt-LT"/>
              </w:rPr>
              <w:t xml:space="preserve">1 </w:t>
            </w:r>
            <w:r w:rsidRPr="00DA239C">
              <w:rPr>
                <w:rFonts w:ascii="Arial" w:hAnsi="Arial" w:cs="Arial"/>
                <w:szCs w:val="20"/>
                <w:lang w:val="lt-LT"/>
              </w:rPr>
              <w:t xml:space="preserve">priede?/ </w:t>
            </w:r>
          </w:p>
          <w:p w14:paraId="49242F7D" w14:textId="1A3AFBB0" w:rsidR="005029F8" w:rsidRPr="00DA239C" w:rsidRDefault="00F075A5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 xml:space="preserve">Will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you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be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able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to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provide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all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documents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specified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Annex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4B1252">
              <w:rPr>
                <w:rFonts w:ascii="Arial" w:hAnsi="Arial" w:cs="Arial"/>
                <w:szCs w:val="20"/>
                <w:lang w:val="lt-LT"/>
              </w:rPr>
              <w:t xml:space="preserve">1 </w:t>
            </w:r>
            <w:r w:rsidRPr="00DA239C">
              <w:rPr>
                <w:rFonts w:ascii="Arial" w:hAnsi="Arial" w:cs="Arial"/>
                <w:szCs w:val="20"/>
                <w:lang w:val="lt-LT"/>
              </w:rPr>
              <w:t xml:space="preserve">to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Technical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specification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while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submitting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Tender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7E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7F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0D0EC2" w:rsidRPr="00DA239C" w14:paraId="4590FE41" w14:textId="77777777" w:rsidTr="00A579A0">
        <w:trPr>
          <w:gridBefore w:val="1"/>
          <w:wBefore w:w="10" w:type="dxa"/>
          <w:trHeight w:val="476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2F683" w14:textId="77777777" w:rsidR="000D0EC2" w:rsidRPr="00DA239C" w:rsidRDefault="000D0EC2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DC6" w14:textId="2B0D6CF3" w:rsidR="0019053B" w:rsidRPr="00DA239C" w:rsidRDefault="001A7735" w:rsidP="0019053B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1A7735">
              <w:rPr>
                <w:rFonts w:ascii="Arial" w:hAnsi="Arial" w:cs="Arial"/>
                <w:lang w:val="lt-LT"/>
              </w:rPr>
              <w:t>Ar techninėje specifikacijoje nustatyti visi būtini reikalavimai ir parametrai, užtikrinantys</w:t>
            </w:r>
            <w:r w:rsidR="006F65DD">
              <w:rPr>
                <w:rFonts w:ascii="Arial" w:hAnsi="Arial" w:cs="Arial"/>
                <w:lang w:val="lt-LT"/>
              </w:rPr>
              <w:t xml:space="preserve"> </w:t>
            </w:r>
            <w:r w:rsidRPr="001A7735">
              <w:rPr>
                <w:rFonts w:ascii="Arial" w:hAnsi="Arial" w:cs="Arial"/>
                <w:lang w:val="lt-LT"/>
              </w:rPr>
              <w:t>kokybiškų paslaugų bei pirkimo objekto tikslus atitinkančios įrangos įsigijimą? Jeigu ne, kokius papildomus reikalavimus ar parametrus siūloma įtraukti?</w:t>
            </w:r>
            <w:r w:rsidR="0019053B" w:rsidRPr="00DA239C">
              <w:rPr>
                <w:rFonts w:ascii="Arial" w:hAnsi="Arial" w:cs="Arial"/>
                <w:bCs/>
                <w:lang w:val="lt-LT"/>
              </w:rPr>
              <w:t xml:space="preserve"> /</w:t>
            </w:r>
          </w:p>
          <w:p w14:paraId="7277D4C8" w14:textId="2873FA61" w:rsidR="00C771F3" w:rsidRPr="00DA239C" w:rsidRDefault="00C771F3" w:rsidP="00C771F3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771F3">
              <w:rPr>
                <w:rFonts w:ascii="Arial" w:hAnsi="Arial" w:cs="Arial"/>
                <w:szCs w:val="20"/>
                <w:lang w:val="lt-LT"/>
              </w:rPr>
              <w:t xml:space="preserve">Are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all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necessary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requirements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parameters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specified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in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technical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specification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to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ensure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high-quality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services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equipment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that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meets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objectives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If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not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what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additional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requirements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or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parameters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would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you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recommend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C771F3">
              <w:rPr>
                <w:rFonts w:ascii="Arial" w:hAnsi="Arial" w:cs="Arial"/>
                <w:szCs w:val="20"/>
                <w:lang w:val="lt-LT"/>
              </w:rPr>
              <w:t>including</w:t>
            </w:r>
            <w:proofErr w:type="spellEnd"/>
            <w:r w:rsidRPr="00C771F3">
              <w:rPr>
                <w:rFonts w:ascii="Arial" w:hAnsi="Arial" w:cs="Arial"/>
                <w:szCs w:val="20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EAA6" w14:textId="77777777" w:rsidR="000D0EC2" w:rsidRPr="00DA239C" w:rsidRDefault="000D0EC2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78D505" w14:textId="77777777" w:rsidR="000D0EC2" w:rsidRPr="00DA239C" w:rsidRDefault="000D0EC2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86" w14:textId="77777777" w:rsidTr="00A579A0">
        <w:trPr>
          <w:gridBefore w:val="1"/>
          <w:wBefore w:w="10" w:type="dxa"/>
          <w:trHeight w:val="476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81" w14:textId="77777777" w:rsidR="005029F8" w:rsidRPr="00DA239C" w:rsidRDefault="005029F8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82" w14:textId="38ED2D1B" w:rsidR="005029F8" w:rsidRDefault="00592C13">
            <w:pPr>
              <w:pStyle w:val="ListParagraph"/>
              <w:numPr>
                <w:ilvl w:val="0"/>
                <w:numId w:val="2"/>
              </w:numPr>
              <w:ind w:left="268" w:hanging="268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592C13">
              <w:rPr>
                <w:rFonts w:ascii="Arial" w:hAnsi="Arial" w:cs="Arial"/>
                <w:szCs w:val="20"/>
                <w:lang w:val="lt-LT"/>
              </w:rPr>
              <w:t>Ar turite kitų pastabų ar įžvalgų dėl techninės specifikacijos įgyvendinimo praktinių aspektų, įskaitant terminų realistiškumą, galimas rizikas, rinkos pasirengimą ar kitus veiksnius, galinčius turėti įtakos tinkamam ir savalaikiam sutarties įvykdymui</w:t>
            </w:r>
            <w:r>
              <w:rPr>
                <w:rFonts w:ascii="Arial" w:hAnsi="Arial" w:cs="Arial"/>
                <w:szCs w:val="20"/>
                <w:lang w:val="lt-LT"/>
              </w:rPr>
              <w:t>? /</w:t>
            </w:r>
          </w:p>
          <w:p w14:paraId="49242F83" w14:textId="104A7596" w:rsidR="005029F8" w:rsidRPr="0051297F" w:rsidRDefault="0051297F" w:rsidP="0051297F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  <w:lang w:val="lt-LT"/>
              </w:rPr>
            </w:pP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Do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you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have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any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other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comments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or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insights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regarding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practical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implementation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technical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specification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including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realism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timelines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potential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risks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market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readiness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or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other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factors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that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may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affect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proper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timely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performance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51297F">
              <w:rPr>
                <w:rFonts w:ascii="Arial" w:hAnsi="Arial" w:cs="Arial"/>
                <w:szCs w:val="20"/>
                <w:lang w:val="lt-LT"/>
              </w:rPr>
              <w:t>contract</w:t>
            </w:r>
            <w:proofErr w:type="spellEnd"/>
            <w:r w:rsidRPr="0051297F">
              <w:rPr>
                <w:rFonts w:ascii="Arial" w:hAnsi="Arial" w:cs="Arial"/>
                <w:szCs w:val="20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84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85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8F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8D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E8E8E8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8E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96" w14:textId="77777777" w:rsidTr="00A579A0">
        <w:trPr>
          <w:gridBefore w:val="1"/>
          <w:wBefore w:w="10" w:type="dxa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90" w14:textId="77777777" w:rsidR="005029F8" w:rsidRPr="00DA239C" w:rsidRDefault="00F075A5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Pirkimo objekto kaina/</w:t>
            </w:r>
          </w:p>
          <w:p w14:paraId="49242F91" w14:textId="77777777" w:rsidR="005029F8" w:rsidRPr="00DA239C" w:rsidRDefault="00F075A5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Price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object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3E61" w14:textId="77777777" w:rsidR="007339FF" w:rsidRPr="00DA239C" w:rsidRDefault="00F075A5" w:rsidP="007339FF">
            <w:pPr>
              <w:pStyle w:val="ListParagraph"/>
              <w:numPr>
                <w:ilvl w:val="0"/>
                <w:numId w:val="3"/>
              </w:numPr>
              <w:ind w:left="268" w:hanging="280"/>
              <w:jc w:val="both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 xml:space="preserve">Prašome pateikti preliminarią </w:t>
            </w:r>
            <w:r w:rsidR="00A579A0" w:rsidRPr="00DA239C">
              <w:rPr>
                <w:rFonts w:ascii="Arial" w:hAnsi="Arial" w:cs="Arial"/>
                <w:szCs w:val="20"/>
                <w:lang w:val="lt-LT"/>
              </w:rPr>
              <w:t xml:space="preserve">Vibroakustinės </w:t>
            </w:r>
            <w:r w:rsidRPr="00DA239C">
              <w:rPr>
                <w:rFonts w:ascii="Arial" w:hAnsi="Arial" w:cs="Arial"/>
                <w:szCs w:val="20"/>
                <w:lang w:val="lt-LT"/>
              </w:rPr>
              <w:t xml:space="preserve">sistemos  </w:t>
            </w:r>
            <w:r w:rsidR="00A579A0" w:rsidRPr="00DA239C">
              <w:rPr>
                <w:rFonts w:ascii="Arial" w:hAnsi="Arial" w:cs="Arial"/>
                <w:szCs w:val="20"/>
                <w:lang w:val="lt-LT"/>
              </w:rPr>
              <w:t>nuomos</w:t>
            </w:r>
            <w:r w:rsidRPr="00DA239C">
              <w:rPr>
                <w:rFonts w:ascii="Arial" w:hAnsi="Arial" w:cs="Arial"/>
                <w:szCs w:val="20"/>
                <w:lang w:val="lt-LT"/>
              </w:rPr>
              <w:t xml:space="preserve"> kainą </w:t>
            </w:r>
            <w:r w:rsidR="00A579A0" w:rsidRPr="00DA239C">
              <w:rPr>
                <w:rFonts w:ascii="Arial" w:hAnsi="Arial" w:cs="Arial"/>
                <w:szCs w:val="20"/>
                <w:lang w:val="lt-LT"/>
              </w:rPr>
              <w:t>3</w:t>
            </w:r>
            <w:r w:rsidRPr="00DA239C">
              <w:rPr>
                <w:rFonts w:ascii="Arial" w:hAnsi="Arial" w:cs="Arial"/>
                <w:szCs w:val="20"/>
                <w:lang w:val="lt-LT"/>
              </w:rPr>
              <w:t xml:space="preserve"> (</w:t>
            </w:r>
            <w:r w:rsidR="00A579A0" w:rsidRPr="00DA239C">
              <w:rPr>
                <w:rFonts w:ascii="Arial" w:hAnsi="Arial" w:cs="Arial"/>
                <w:szCs w:val="20"/>
                <w:lang w:val="lt-LT"/>
              </w:rPr>
              <w:t>trijų</w:t>
            </w:r>
            <w:r w:rsidRPr="00DA239C">
              <w:rPr>
                <w:rFonts w:ascii="Arial" w:hAnsi="Arial" w:cs="Arial"/>
                <w:szCs w:val="20"/>
                <w:lang w:val="lt-LT"/>
              </w:rPr>
              <w:t>) mėnesių laikotarpiui, Eur be PVM (nebus viešinama). Informacija bus laikoma konfidenciali ir panaudota tik pirkimo vertės nustatymui./</w:t>
            </w:r>
          </w:p>
          <w:p w14:paraId="49242F93" w14:textId="709EE040" w:rsidR="005029F8" w:rsidRPr="00DA239C" w:rsidRDefault="007339FF" w:rsidP="00EF0EC3">
            <w:pPr>
              <w:pStyle w:val="ListParagraph"/>
              <w:ind w:left="268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lang w:val="lt-LT"/>
              </w:rPr>
              <w:t>Please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provide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preliminary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rental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price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Vibroacoustic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System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a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period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3 (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three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)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months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in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EUR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excluding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VAT (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will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not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be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disclosed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).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information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will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be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treated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as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confidential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used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solely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determining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estimated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value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94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95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5B5ACB99" w14:textId="77777777" w:rsidTr="00A579A0"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58E10" w14:textId="77777777" w:rsidR="00A579A0" w:rsidRPr="00DA239C" w:rsidRDefault="00A579A0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F5CE" w14:textId="77777777" w:rsidR="00831069" w:rsidRPr="00DA239C" w:rsidRDefault="00A579A0" w:rsidP="00831069">
            <w:pPr>
              <w:pStyle w:val="ListParagraph"/>
              <w:numPr>
                <w:ilvl w:val="0"/>
                <w:numId w:val="3"/>
              </w:numPr>
              <w:ind w:left="268" w:hanging="280"/>
              <w:jc w:val="both"/>
              <w:rPr>
                <w:rFonts w:ascii="Arial" w:hAnsi="Arial" w:cs="Arial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Kiek laiko galiotų Jūsų siūloma kaina?</w:t>
            </w:r>
            <w:r w:rsidR="00831069" w:rsidRPr="00DA239C">
              <w:rPr>
                <w:rFonts w:ascii="Arial" w:hAnsi="Arial" w:cs="Arial"/>
                <w:szCs w:val="20"/>
                <w:lang w:val="lt-LT"/>
              </w:rPr>
              <w:t xml:space="preserve"> /</w:t>
            </w:r>
          </w:p>
          <w:p w14:paraId="33A0C002" w14:textId="09D82B54" w:rsidR="00A579A0" w:rsidRPr="00DA239C" w:rsidRDefault="00831069" w:rsidP="00950896">
            <w:pPr>
              <w:pStyle w:val="ListParagraph"/>
              <w:ind w:left="268"/>
              <w:jc w:val="both"/>
              <w:rPr>
                <w:rFonts w:ascii="Arial" w:hAnsi="Arial" w:cs="Arial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lang w:val="lt-LT"/>
              </w:rPr>
              <w:t>For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how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long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would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your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proposed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price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remain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lang w:val="lt-LT"/>
              </w:rPr>
              <w:t>valid</w:t>
            </w:r>
            <w:proofErr w:type="spellEnd"/>
            <w:r w:rsidRPr="00DA239C">
              <w:rPr>
                <w:rFonts w:ascii="Arial" w:hAnsi="Arial" w:cs="Arial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EAC3" w14:textId="77777777" w:rsidR="00A579A0" w:rsidRPr="00DA239C" w:rsidRDefault="00A579A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25131B" w14:textId="77777777" w:rsidR="00A579A0" w:rsidRPr="00DA239C" w:rsidRDefault="00A579A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A2" w14:textId="77777777" w:rsidTr="00A579A0">
        <w:trPr>
          <w:gridBefore w:val="1"/>
          <w:wBefore w:w="10" w:type="dxa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9D" w14:textId="77777777" w:rsidR="005029F8" w:rsidRPr="00DA239C" w:rsidRDefault="005029F8">
            <w:pPr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9E" w14:textId="77777777" w:rsidR="005029F8" w:rsidRPr="00DA239C" w:rsidRDefault="00F075A5">
            <w:pPr>
              <w:pStyle w:val="ListParagraph"/>
              <w:numPr>
                <w:ilvl w:val="0"/>
                <w:numId w:val="3"/>
              </w:numPr>
              <w:ind w:left="250" w:hanging="270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Kokie veiksniai turi įtakos pirkimo objekto kainai? Kas ir kokia dalimi galėtų mažinti kainą? Kas ją didina?/</w:t>
            </w:r>
          </w:p>
          <w:p w14:paraId="49242F9F" w14:textId="77777777" w:rsidR="005029F8" w:rsidRPr="00DA239C" w:rsidRDefault="00F075A5">
            <w:pPr>
              <w:pStyle w:val="ListParagraph"/>
              <w:ind w:left="268"/>
              <w:jc w:val="both"/>
              <w:rPr>
                <w:rFonts w:ascii="Arial" w:hAnsi="Arial" w:cs="Arial"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factors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influence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price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of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object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could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potentially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decrease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price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by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extent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factors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contribute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to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its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increase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A0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A1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55CD5" w:rsidRPr="00DA239C" w14:paraId="3624F562" w14:textId="77777777" w:rsidTr="00C55CD5">
        <w:tc>
          <w:tcPr>
            <w:tcW w:w="13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AE396" w14:textId="77777777" w:rsidR="00C55CD5" w:rsidRPr="00DA239C" w:rsidRDefault="00C55CD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E8E8E8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19B441" w14:textId="77777777" w:rsidR="00C55CD5" w:rsidRPr="00DA239C" w:rsidRDefault="00C55CD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C55CD5" w:rsidRPr="00DA239C" w14:paraId="69D59191" w14:textId="77777777" w:rsidTr="00A579A0">
        <w:trPr>
          <w:gridBefore w:val="1"/>
          <w:wBefore w:w="10" w:type="dxa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F7C00" w14:textId="77777777" w:rsidR="00E535C6" w:rsidRPr="00DA239C" w:rsidRDefault="00E535C6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Kvalifikaciniai reikalavimai/</w:t>
            </w:r>
          </w:p>
          <w:p w14:paraId="73C1103E" w14:textId="4AF05B68" w:rsidR="00C55CD5" w:rsidRPr="00DA239C" w:rsidRDefault="00E535C6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Qualification</w:t>
            </w:r>
            <w:proofErr w:type="spellEnd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requirements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0F6C" w14:textId="297BB931" w:rsidR="008B36F4" w:rsidRPr="00DA239C" w:rsidRDefault="00A464AB" w:rsidP="008B36F4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57" w:hanging="357"/>
              <w:jc w:val="both"/>
              <w:textAlignment w:val="baseline"/>
              <w:rPr>
                <w:rFonts w:ascii="Arial" w:eastAsia="Calibri" w:hAnsi="Arial" w:cs="Arial"/>
                <w:lang w:val="lt-LT"/>
              </w:rPr>
            </w:pPr>
            <w:r w:rsidRPr="00DA239C">
              <w:rPr>
                <w:rFonts w:ascii="Arial" w:hAnsi="Arial" w:cs="Arial"/>
                <w:lang w:val="lt-LT" w:eastAsia="en-GB"/>
              </w:rPr>
              <w:t>Ar numatyti kvalifikaciniai reikalavimai nepagrįstai riboja konkurenciją?</w:t>
            </w:r>
            <w:r w:rsidR="008B36F4" w:rsidRPr="00DA239C">
              <w:rPr>
                <w:rFonts w:ascii="Arial" w:hAnsi="Arial" w:cs="Arial"/>
                <w:lang w:val="lt-LT" w:eastAsia="en-GB"/>
              </w:rPr>
              <w:t xml:space="preserve"> Kokius papildomus kvalifikacijos reikalavimus siūlytumėte nurodyti? / </w:t>
            </w:r>
          </w:p>
          <w:p w14:paraId="50991974" w14:textId="75780C13" w:rsidR="00C55CD5" w:rsidRPr="00DA239C" w:rsidRDefault="00B1726E" w:rsidP="008B36F4">
            <w:pPr>
              <w:pStyle w:val="CommentText"/>
              <w:tabs>
                <w:tab w:val="left" w:pos="567"/>
                <w:tab w:val="left" w:pos="993"/>
              </w:tabs>
              <w:suppressAutoHyphens w:val="0"/>
              <w:autoSpaceDN/>
              <w:ind w:left="357"/>
              <w:jc w:val="both"/>
              <w:textAlignment w:val="baseline"/>
              <w:rPr>
                <w:rFonts w:ascii="Arial" w:eastAsia="Calibri" w:hAnsi="Arial" w:cs="Arial"/>
                <w:b/>
                <w:bCs/>
                <w:lang w:val="lt-LT"/>
              </w:rPr>
            </w:pP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lastRenderedPageBreak/>
              <w:t>Do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the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specified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qualification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requirements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unjustifiably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restrict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eastAsia="Calibri" w:hAnsi="Arial" w:cs="Arial"/>
                <w:lang w:val="lt-LT"/>
              </w:rPr>
              <w:t>competition</w:t>
            </w:r>
            <w:proofErr w:type="spellEnd"/>
            <w:r w:rsidRPr="00DA239C">
              <w:rPr>
                <w:rFonts w:ascii="Arial" w:eastAsia="Calibri" w:hAnsi="Arial" w:cs="Arial"/>
                <w:lang w:val="lt-LT"/>
              </w:rPr>
              <w:t>?</w:t>
            </w:r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What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additional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qualification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requirements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would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you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suggest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 xml:space="preserve"> </w:t>
            </w:r>
            <w:proofErr w:type="spellStart"/>
            <w:r w:rsidR="008B36F4" w:rsidRPr="00DA239C">
              <w:rPr>
                <w:rFonts w:ascii="Arial" w:eastAsia="Calibri" w:hAnsi="Arial" w:cs="Arial"/>
                <w:lang w:val="lt-LT"/>
              </w:rPr>
              <w:t>specifying</w:t>
            </w:r>
            <w:proofErr w:type="spellEnd"/>
            <w:r w:rsidR="008B36F4" w:rsidRPr="00DA239C">
              <w:rPr>
                <w:rFonts w:ascii="Arial" w:eastAsia="Calibri" w:hAnsi="Arial" w:cs="Arial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4598" w14:textId="77777777" w:rsidR="00C55CD5" w:rsidRPr="00DA239C" w:rsidRDefault="00C55CD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E49283" w14:textId="77777777" w:rsidR="00C55CD5" w:rsidRPr="00DA239C" w:rsidRDefault="00C55CD5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BD" w14:textId="77777777" w:rsidTr="00A579A0">
        <w:trPr>
          <w:gridBefore w:val="1"/>
          <w:wBefore w:w="10" w:type="dxa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BB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E8E8E8" w:themeFill="background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BC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  <w:tr w:rsidR="00A579A0" w:rsidRPr="00DA239C" w14:paraId="49242FC4" w14:textId="77777777" w:rsidTr="00A579A0">
        <w:trPr>
          <w:gridBefore w:val="1"/>
          <w:wBefore w:w="10" w:type="dxa"/>
          <w:trHeight w:val="682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BE" w14:textId="7A5DAB90" w:rsidR="005029F8" w:rsidRPr="00DA239C" w:rsidRDefault="009915FA">
            <w:pPr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>Pasiūlymų</w:t>
            </w:r>
            <w:r w:rsidR="00F075A5" w:rsidRPr="00DA239C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kriterijai/</w:t>
            </w:r>
          </w:p>
          <w:p w14:paraId="49242FBF" w14:textId="6E4E57F7" w:rsidR="005029F8" w:rsidRPr="00DA239C" w:rsidRDefault="0025770E">
            <w:pPr>
              <w:spacing w:after="160"/>
              <w:rPr>
                <w:rFonts w:ascii="Arial" w:hAnsi="Arial" w:cs="Arial"/>
                <w:lang w:val="lt-LT"/>
              </w:rPr>
            </w:pPr>
            <w:proofErr w:type="spellStart"/>
            <w:r w:rsidRPr="0025770E">
              <w:rPr>
                <w:rFonts w:ascii="Arial" w:hAnsi="Arial" w:cs="Arial"/>
                <w:b/>
                <w:bCs/>
                <w:szCs w:val="20"/>
                <w:lang w:val="lt-LT"/>
              </w:rPr>
              <w:t>Tender</w:t>
            </w:r>
            <w:proofErr w:type="spellEnd"/>
            <w:r w:rsidRPr="0025770E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25770E">
              <w:rPr>
                <w:rFonts w:ascii="Arial" w:hAnsi="Arial" w:cs="Arial"/>
                <w:b/>
                <w:bCs/>
                <w:szCs w:val="20"/>
                <w:lang w:val="lt-LT"/>
              </w:rPr>
              <w:t>Evaluation</w:t>
            </w:r>
            <w:proofErr w:type="spellEnd"/>
            <w:r w:rsidRPr="0025770E">
              <w:rPr>
                <w:rFonts w:ascii="Arial" w:hAnsi="Arial" w:cs="Arial"/>
                <w:b/>
                <w:bCs/>
                <w:szCs w:val="20"/>
                <w:lang w:val="lt-LT"/>
              </w:rPr>
              <w:t xml:space="preserve"> </w:t>
            </w:r>
            <w:proofErr w:type="spellStart"/>
            <w:r w:rsidRPr="0025770E">
              <w:rPr>
                <w:rFonts w:ascii="Arial" w:hAnsi="Arial" w:cs="Arial"/>
                <w:b/>
                <w:bCs/>
                <w:szCs w:val="20"/>
                <w:lang w:val="lt-LT"/>
              </w:rPr>
              <w:t>Criteria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EC23" w14:textId="63736717" w:rsidR="00127083" w:rsidRPr="00DA239C" w:rsidRDefault="00127083" w:rsidP="00127083">
            <w:pPr>
              <w:pStyle w:val="ListParagraph"/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A239C">
              <w:rPr>
                <w:rFonts w:ascii="Arial" w:hAnsi="Arial" w:cs="Arial"/>
                <w:szCs w:val="20"/>
                <w:lang w:val="lt-LT"/>
              </w:rPr>
              <w:t>Ar jums priimtinas mažiausios kainos pasiūlymo vertinimo kriterijus? Kokį alternatyvų pasiūlymų vertinimo kriterijų galėtumėte pasiūlyti? Informacija bus laikoma konfidenciali ir panaudota tik pirkimo vertės nustatymui./</w:t>
            </w:r>
          </w:p>
          <w:p w14:paraId="49242FC1" w14:textId="1E4ED2C1" w:rsidR="005029F8" w:rsidRPr="00DA239C" w:rsidRDefault="00127083" w:rsidP="00127083">
            <w:pPr>
              <w:pStyle w:val="ListParagraph"/>
              <w:ind w:left="357"/>
              <w:jc w:val="both"/>
              <w:rPr>
                <w:rFonts w:ascii="Arial" w:hAnsi="Arial" w:cs="Arial"/>
                <w:szCs w:val="20"/>
                <w:lang w:val="lt-LT"/>
              </w:rPr>
            </w:pP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lowest-price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tender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evaluation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criterion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acceptable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to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you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What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alternative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tender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evaluation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criterion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could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you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propose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?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information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will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be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treated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as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confidential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and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used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solely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for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determining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the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estimated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procurement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proofErr w:type="spellStart"/>
            <w:r w:rsidRPr="00DA239C">
              <w:rPr>
                <w:rFonts w:ascii="Arial" w:hAnsi="Arial" w:cs="Arial"/>
                <w:szCs w:val="20"/>
                <w:lang w:val="lt-LT"/>
              </w:rPr>
              <w:t>value</w:t>
            </w:r>
            <w:proofErr w:type="spellEnd"/>
            <w:r w:rsidRPr="00DA239C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42FC2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242FC3" w14:textId="77777777" w:rsidR="005029F8" w:rsidRPr="00DA239C" w:rsidRDefault="005029F8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</w:tr>
    </w:tbl>
    <w:p w14:paraId="49242FEE" w14:textId="77777777" w:rsidR="005029F8" w:rsidRPr="00DA239C" w:rsidRDefault="005029F8">
      <w:pPr>
        <w:rPr>
          <w:rFonts w:ascii="Arial" w:hAnsi="Arial" w:cs="Arial"/>
          <w:lang w:val="lt-LT"/>
        </w:rPr>
      </w:pPr>
    </w:p>
    <w:sectPr w:rsidR="005029F8" w:rsidRPr="00DA239C">
      <w:headerReference w:type="even" r:id="rId7"/>
      <w:headerReference w:type="default" r:id="rId8"/>
      <w:headerReference w:type="first" r:id="rId9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24B5" w14:textId="77777777" w:rsidR="00CD4031" w:rsidRDefault="00CD4031">
      <w:r>
        <w:separator/>
      </w:r>
    </w:p>
  </w:endnote>
  <w:endnote w:type="continuationSeparator" w:id="0">
    <w:p w14:paraId="3EC151F3" w14:textId="77777777" w:rsidR="00CD4031" w:rsidRDefault="00CD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64E3" w14:textId="77777777" w:rsidR="00CD4031" w:rsidRDefault="00CD4031">
      <w:r>
        <w:rPr>
          <w:color w:val="000000"/>
        </w:rPr>
        <w:separator/>
      </w:r>
    </w:p>
  </w:footnote>
  <w:footnote w:type="continuationSeparator" w:id="0">
    <w:p w14:paraId="43754358" w14:textId="77777777" w:rsidR="00CD4031" w:rsidRDefault="00CD4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4DC3" w14:textId="3CD0B661" w:rsidR="00F075A5" w:rsidRDefault="00F075A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DF1880A" wp14:editId="24068D2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746346837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2D921C" w14:textId="704B4058" w:rsidR="00F075A5" w:rsidRPr="00F075A5" w:rsidRDefault="00F075A5" w:rsidP="00F075A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075A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1880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textbox style="mso-fit-shape-to-text:t" inset="0,15pt,20pt,0">
                <w:txbxContent>
                  <w:p w14:paraId="752D921C" w14:textId="704B4058" w:rsidR="00F075A5" w:rsidRPr="00F075A5" w:rsidRDefault="00F075A5" w:rsidP="00F075A5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075A5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2F4D" w14:textId="2BFFF01C" w:rsidR="00F075A5" w:rsidRDefault="00F075A5">
    <w:pPr>
      <w:pStyle w:val="Header"/>
      <w:tabs>
        <w:tab w:val="clear" w:pos="4680"/>
        <w:tab w:val="clear" w:pos="9360"/>
        <w:tab w:val="left" w:pos="5340"/>
      </w:tabs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AB3B90" wp14:editId="3E919233">
              <wp:simplePos x="914400" y="185124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700730518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16DE72" w14:textId="273BF5A3" w:rsidR="00F075A5" w:rsidRPr="00F075A5" w:rsidRDefault="00F075A5" w:rsidP="00F075A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AB3B9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textbox style="mso-fit-shape-to-text:t" inset="0,15pt,20pt,0">
                <w:txbxContent>
                  <w:p w14:paraId="0B16DE72" w14:textId="273BF5A3" w:rsidR="00F075A5" w:rsidRPr="00F075A5" w:rsidRDefault="00F075A5" w:rsidP="00F075A5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>
      <w:br/>
    </w:r>
  </w:p>
  <w:p w14:paraId="49242F4E" w14:textId="77777777" w:rsidR="00F075A5" w:rsidRDefault="00F075A5">
    <w:pPr>
      <w:pStyle w:val="Header"/>
    </w:pPr>
  </w:p>
  <w:p w14:paraId="49242F4F" w14:textId="77777777" w:rsidR="00F075A5" w:rsidRDefault="00F075A5">
    <w:pPr>
      <w:pStyle w:val="Header"/>
    </w:pPr>
  </w:p>
  <w:p w14:paraId="49242F50" w14:textId="77777777" w:rsidR="00F075A5" w:rsidRDefault="00F07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2F52" w14:textId="163A9F5B" w:rsidR="00F075A5" w:rsidRPr="00A579A0" w:rsidRDefault="00F075A5" w:rsidP="0015351B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001F87" wp14:editId="029AEFBA">
              <wp:simplePos x="914400" y="185124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581379670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E4D37F" w14:textId="16334E69" w:rsidR="00F075A5" w:rsidRPr="00F075A5" w:rsidRDefault="00F075A5" w:rsidP="00F075A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001F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left:0;text-align:left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textbox style="mso-fit-shape-to-text:t" inset="0,15pt,20pt,0">
                <w:txbxContent>
                  <w:p w14:paraId="53E4D37F" w14:textId="16334E69" w:rsidR="00F075A5" w:rsidRPr="00F075A5" w:rsidRDefault="00F075A5" w:rsidP="00F075A5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579A0">
      <w:rPr>
        <w:noProof/>
      </w:rPr>
      <w:drawing>
        <wp:inline distT="0" distB="0" distL="0" distR="0" wp14:anchorId="595F4F73" wp14:editId="7421BECD">
          <wp:extent cx="1628775" cy="790575"/>
          <wp:effectExtent l="0" t="0" r="9525" b="9525"/>
          <wp:docPr id="83" name="Paveikslėlis 83" descr="A logo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Paveikslėlis 83" descr="A logo with black text&#10;&#10;AI-generated content may be incorrect.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DE3"/>
    <w:multiLevelType w:val="hybridMultilevel"/>
    <w:tmpl w:val="51465F2A"/>
    <w:lvl w:ilvl="0" w:tplc="4288BA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B38D1"/>
    <w:multiLevelType w:val="multilevel"/>
    <w:tmpl w:val="F04886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26292220"/>
    <w:multiLevelType w:val="multilevel"/>
    <w:tmpl w:val="C51A0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826619E"/>
    <w:multiLevelType w:val="multilevel"/>
    <w:tmpl w:val="3AE6EE1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4" w15:restartNumberingAfterBreak="0">
    <w:nsid w:val="47A7052D"/>
    <w:multiLevelType w:val="hybridMultilevel"/>
    <w:tmpl w:val="92124B12"/>
    <w:lvl w:ilvl="0" w:tplc="4288BA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D3C45"/>
    <w:multiLevelType w:val="multilevel"/>
    <w:tmpl w:val="E6C841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6" w15:restartNumberingAfterBreak="0">
    <w:nsid w:val="56960F2D"/>
    <w:multiLevelType w:val="hybridMultilevel"/>
    <w:tmpl w:val="BBB477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D7BEE"/>
    <w:multiLevelType w:val="multilevel"/>
    <w:tmpl w:val="52CCB5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8" w15:restartNumberingAfterBreak="0">
    <w:nsid w:val="75FD2D30"/>
    <w:multiLevelType w:val="multilevel"/>
    <w:tmpl w:val="FCCE31B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auto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927926405">
    <w:abstractNumId w:val="8"/>
  </w:num>
  <w:num w:numId="2" w16cid:durableId="666792145">
    <w:abstractNumId w:val="7"/>
  </w:num>
  <w:num w:numId="3" w16cid:durableId="406996754">
    <w:abstractNumId w:val="2"/>
  </w:num>
  <w:num w:numId="4" w16cid:durableId="202133361">
    <w:abstractNumId w:val="3"/>
  </w:num>
  <w:num w:numId="5" w16cid:durableId="1188762392">
    <w:abstractNumId w:val="1"/>
  </w:num>
  <w:num w:numId="6" w16cid:durableId="1592200696">
    <w:abstractNumId w:val="5"/>
  </w:num>
  <w:num w:numId="7" w16cid:durableId="1369720538">
    <w:abstractNumId w:val="6"/>
  </w:num>
  <w:num w:numId="8" w16cid:durableId="1644919295">
    <w:abstractNumId w:val="0"/>
  </w:num>
  <w:num w:numId="9" w16cid:durableId="14029455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9F8"/>
    <w:rsid w:val="00023D17"/>
    <w:rsid w:val="000D0EC2"/>
    <w:rsid w:val="00127083"/>
    <w:rsid w:val="0015351B"/>
    <w:rsid w:val="00165628"/>
    <w:rsid w:val="0017728E"/>
    <w:rsid w:val="001858AD"/>
    <w:rsid w:val="0019053B"/>
    <w:rsid w:val="001A1B15"/>
    <w:rsid w:val="001A7735"/>
    <w:rsid w:val="001E6FDC"/>
    <w:rsid w:val="00236359"/>
    <w:rsid w:val="002501A3"/>
    <w:rsid w:val="00250F66"/>
    <w:rsid w:val="0025770E"/>
    <w:rsid w:val="00292E2F"/>
    <w:rsid w:val="00293BC2"/>
    <w:rsid w:val="002C3F66"/>
    <w:rsid w:val="00311DD2"/>
    <w:rsid w:val="003A0F16"/>
    <w:rsid w:val="004B1252"/>
    <w:rsid w:val="005029F8"/>
    <w:rsid w:val="0051297F"/>
    <w:rsid w:val="00547D78"/>
    <w:rsid w:val="0055568A"/>
    <w:rsid w:val="00592C13"/>
    <w:rsid w:val="00597CF5"/>
    <w:rsid w:val="005E25BE"/>
    <w:rsid w:val="006057B3"/>
    <w:rsid w:val="00610D8A"/>
    <w:rsid w:val="006154BE"/>
    <w:rsid w:val="006A01E5"/>
    <w:rsid w:val="006B0819"/>
    <w:rsid w:val="006F65DD"/>
    <w:rsid w:val="007148AD"/>
    <w:rsid w:val="007339FF"/>
    <w:rsid w:val="00746307"/>
    <w:rsid w:val="00763386"/>
    <w:rsid w:val="007A64D1"/>
    <w:rsid w:val="007B422E"/>
    <w:rsid w:val="007F0B14"/>
    <w:rsid w:val="00831069"/>
    <w:rsid w:val="008B36F4"/>
    <w:rsid w:val="00911F9F"/>
    <w:rsid w:val="00950896"/>
    <w:rsid w:val="009543E8"/>
    <w:rsid w:val="00965C30"/>
    <w:rsid w:val="009915FA"/>
    <w:rsid w:val="009C6450"/>
    <w:rsid w:val="009C7376"/>
    <w:rsid w:val="00A2690B"/>
    <w:rsid w:val="00A464AB"/>
    <w:rsid w:val="00A579A0"/>
    <w:rsid w:val="00A66F9F"/>
    <w:rsid w:val="00A949A9"/>
    <w:rsid w:val="00AC23E7"/>
    <w:rsid w:val="00AD57D1"/>
    <w:rsid w:val="00B1726E"/>
    <w:rsid w:val="00B63515"/>
    <w:rsid w:val="00B70582"/>
    <w:rsid w:val="00B705B3"/>
    <w:rsid w:val="00B94D0E"/>
    <w:rsid w:val="00BD2F2C"/>
    <w:rsid w:val="00C13C64"/>
    <w:rsid w:val="00C55CD5"/>
    <w:rsid w:val="00C771F3"/>
    <w:rsid w:val="00C82999"/>
    <w:rsid w:val="00CD4031"/>
    <w:rsid w:val="00D15F2E"/>
    <w:rsid w:val="00D31F43"/>
    <w:rsid w:val="00DA239C"/>
    <w:rsid w:val="00E36B7E"/>
    <w:rsid w:val="00E535C6"/>
    <w:rsid w:val="00EF0EC3"/>
    <w:rsid w:val="00EF3F47"/>
    <w:rsid w:val="00F075A5"/>
    <w:rsid w:val="00F35ED8"/>
    <w:rsid w:val="00F51675"/>
    <w:rsid w:val="00F518CF"/>
    <w:rsid w:val="00F5744A"/>
    <w:rsid w:val="00F8597E"/>
    <w:rsid w:val="00FD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42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uiPriority w:val="99"/>
    <w:rPr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uiPriority w:val="99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ahoma" w:eastAsia="MS Mincho" w:hAnsi="Tahoma"/>
      <w:b/>
      <w:bCs/>
      <w:sz w:val="20"/>
      <w:szCs w:val="20"/>
    </w:rPr>
  </w:style>
  <w:style w:type="paragraph" w:styleId="Revision">
    <w:name w:val="Revision"/>
    <w:pPr>
      <w:spacing w:after="0"/>
    </w:pPr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B9D8.48F7E8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Privileged" siteId="{e54289c6-b630-4215-acc5-57eec01212d6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2992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2026-07-08T09:11:00Z</dcterms:created>
  <dcterms:modified xsi:type="dcterms:W3CDTF">2026-07-08T09:12:00Z</dcterms:modified>
</cp:coreProperties>
</file>